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EFD4A" w14:textId="77777777" w:rsidR="001D7107" w:rsidRDefault="005A1FAD" w:rsidP="00EC0D7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EC0D72">
        <w:rPr>
          <w:rFonts w:ascii="Times New Roman" w:hAnsi="Times New Roman" w:cs="Times New Roman"/>
          <w:b/>
          <w:bCs/>
          <w:sz w:val="24"/>
          <w:szCs w:val="24"/>
        </w:rPr>
        <w:t>ERASMUS+ PERSONEL HAREKETLİLİĞİ MEMNUNİYET ANKETİ</w:t>
      </w:r>
      <w:r w:rsidR="001D71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C60624F" w14:textId="356A40A6" w:rsidR="005A1FAD" w:rsidRPr="00EC0D72" w:rsidRDefault="001D7107" w:rsidP="00EC0D7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(FAALİYET SONRASI)</w:t>
      </w:r>
    </w:p>
    <w:p w14:paraId="48A8704D" w14:textId="77777777" w:rsidR="005A1FAD" w:rsidRPr="00EC0D72" w:rsidRDefault="005A1FAD" w:rsidP="00EC0D7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E920B4" w14:textId="77777777" w:rsidR="005A1FAD" w:rsidRDefault="005A1FAD" w:rsidP="00EC0D7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0D72">
        <w:rPr>
          <w:rFonts w:ascii="Times New Roman" w:hAnsi="Times New Roman" w:cs="Times New Roman"/>
          <w:sz w:val="24"/>
          <w:szCs w:val="24"/>
        </w:rPr>
        <w:t xml:space="preserve">Bu anket, üniversitemiz personelinin </w:t>
      </w:r>
      <w:proofErr w:type="spellStart"/>
      <w:r w:rsidRPr="00EC0D72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Pr="00EC0D72">
        <w:rPr>
          <w:rFonts w:ascii="Times New Roman" w:hAnsi="Times New Roman" w:cs="Times New Roman"/>
          <w:sz w:val="24"/>
          <w:szCs w:val="24"/>
        </w:rPr>
        <w:t>+ (Ders Verme veya Eğitim Alma) hareketliliği kapsamındaki deneyimlerini değerlendirmek amacıyla hazırlanmıştır. Veriler gizlilik ilkeleri doğrultusunda sadece bilimsel ve kurumsal gelişim amaçlı kullanılacaktır.</w:t>
      </w:r>
    </w:p>
    <w:p w14:paraId="001CA456" w14:textId="77777777" w:rsidR="001D7107" w:rsidRPr="00EC0D72" w:rsidRDefault="001D7107" w:rsidP="00EC0D7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A984DFE" w14:textId="77777777" w:rsidR="005A1FAD" w:rsidRPr="00EC0D72" w:rsidRDefault="005A1FAD" w:rsidP="00EC0D7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0D72">
        <w:rPr>
          <w:rFonts w:ascii="Times New Roman" w:hAnsi="Times New Roman" w:cs="Times New Roman"/>
          <w:b/>
          <w:bCs/>
          <w:sz w:val="24"/>
          <w:szCs w:val="24"/>
        </w:rPr>
        <w:t>Bölüm 1: Katılımcı Bilgileri</w:t>
      </w:r>
    </w:p>
    <w:p w14:paraId="0FF4D063" w14:textId="77777777" w:rsidR="005A1FAD" w:rsidRPr="00EC0D72" w:rsidRDefault="005A1FAD" w:rsidP="00EC0D72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D72">
        <w:rPr>
          <w:rFonts w:ascii="Times New Roman" w:hAnsi="Times New Roman" w:cs="Times New Roman"/>
          <w:sz w:val="24"/>
          <w:szCs w:val="24"/>
        </w:rPr>
        <w:t xml:space="preserve">Kadro Türü: ( ) Akademik ( ) İdari </w:t>
      </w:r>
    </w:p>
    <w:p w14:paraId="3DEB0D0A" w14:textId="77777777" w:rsidR="005A1FAD" w:rsidRPr="00EC0D72" w:rsidRDefault="005A1FAD" w:rsidP="00EC0D72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D72">
        <w:rPr>
          <w:rFonts w:ascii="Times New Roman" w:hAnsi="Times New Roman" w:cs="Times New Roman"/>
          <w:sz w:val="24"/>
          <w:szCs w:val="24"/>
        </w:rPr>
        <w:t>Yaş:</w:t>
      </w:r>
      <w:r w:rsidRPr="00EC0D72">
        <w:rPr>
          <w:rFonts w:ascii="Times New Roman" w:hAnsi="Times New Roman" w:cs="Times New Roman"/>
          <w:sz w:val="24"/>
          <w:szCs w:val="24"/>
        </w:rPr>
        <w:tab/>
      </w:r>
      <w:r w:rsidRPr="00EC0D72">
        <w:rPr>
          <w:rFonts w:ascii="Times New Roman" w:hAnsi="Times New Roman" w:cs="Times New Roman"/>
          <w:color w:val="000000" w:themeColor="text1"/>
          <w:sz w:val="24"/>
          <w:szCs w:val="24"/>
        </w:rPr>
        <w:t>(  ) 25-34</w:t>
      </w:r>
      <w:r w:rsidRPr="00EC0D7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(  ) 35-44</w:t>
      </w:r>
      <w:r w:rsidRPr="00EC0D7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(  )  45-54 </w:t>
      </w:r>
      <w:r w:rsidRPr="00EC0D7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(  )  55 ve üzeri</w:t>
      </w:r>
    </w:p>
    <w:p w14:paraId="7D601B1F" w14:textId="77777777" w:rsidR="005A1FAD" w:rsidRPr="00EC0D72" w:rsidRDefault="005A1FAD" w:rsidP="00EC0D72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D72">
        <w:rPr>
          <w:rFonts w:ascii="Times New Roman" w:hAnsi="Times New Roman" w:cs="Times New Roman"/>
          <w:sz w:val="24"/>
          <w:szCs w:val="24"/>
        </w:rPr>
        <w:t xml:space="preserve">Cinsiyet: </w:t>
      </w:r>
      <w:r w:rsidRPr="00EC0D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  ) Kadın </w:t>
      </w:r>
      <w:r w:rsidRPr="00EC0D7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(  ) Erkek</w:t>
      </w:r>
    </w:p>
    <w:p w14:paraId="6AFD7EBA" w14:textId="77777777" w:rsidR="005A1FAD" w:rsidRPr="00EC0D72" w:rsidRDefault="005A1FAD" w:rsidP="00EC0D72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D72">
        <w:rPr>
          <w:rFonts w:ascii="Times New Roman" w:hAnsi="Times New Roman" w:cs="Times New Roman"/>
          <w:sz w:val="24"/>
          <w:szCs w:val="24"/>
        </w:rPr>
        <w:t xml:space="preserve">Unvan/Görev: </w:t>
      </w:r>
    </w:p>
    <w:p w14:paraId="19F39930" w14:textId="77777777" w:rsidR="005A1FAD" w:rsidRPr="00EC0D72" w:rsidRDefault="005A1FAD" w:rsidP="00EC0D72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D72">
        <w:rPr>
          <w:rFonts w:ascii="Times New Roman" w:hAnsi="Times New Roman" w:cs="Times New Roman"/>
          <w:sz w:val="24"/>
          <w:szCs w:val="24"/>
        </w:rPr>
        <w:t xml:space="preserve">Fakülte/Birim: (  ) Sosyal Bilimler (  ) Fen Bilimleri (  ) Sağlık Bilimleri (  ) İdari Birimler </w:t>
      </w:r>
    </w:p>
    <w:p w14:paraId="31488468" w14:textId="77777777" w:rsidR="005A1FAD" w:rsidRPr="00EC0D72" w:rsidRDefault="005A1FAD" w:rsidP="00EC0D72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D72">
        <w:rPr>
          <w:rFonts w:ascii="Times New Roman" w:hAnsi="Times New Roman" w:cs="Times New Roman"/>
          <w:sz w:val="24"/>
          <w:szCs w:val="24"/>
        </w:rPr>
        <w:t>Hareketlilik Türü: (  ) Ders Verme (  ) Eğitim Alma</w:t>
      </w:r>
    </w:p>
    <w:p w14:paraId="460C4593" w14:textId="77777777" w:rsidR="005A1FAD" w:rsidRPr="00EC0D72" w:rsidRDefault="005A1FAD" w:rsidP="00EC0D72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D72">
        <w:rPr>
          <w:rFonts w:ascii="Times New Roman" w:hAnsi="Times New Roman" w:cs="Times New Roman"/>
          <w:sz w:val="24"/>
          <w:szCs w:val="24"/>
        </w:rPr>
        <w:t xml:space="preserve">Gidilen Kurum ve Ülke:  </w:t>
      </w:r>
    </w:p>
    <w:p w14:paraId="383E76EE" w14:textId="5FD5F04B" w:rsidR="005A1FAD" w:rsidRDefault="005A1FAD" w:rsidP="00EC0D7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0D72">
        <w:rPr>
          <w:rFonts w:ascii="Times New Roman" w:hAnsi="Times New Roman" w:cs="Times New Roman"/>
          <w:sz w:val="24"/>
          <w:szCs w:val="24"/>
        </w:rPr>
        <w:t xml:space="preserve">Hareketlilik Dönemi: </w:t>
      </w:r>
      <w:r w:rsidRPr="00EC0D72">
        <w:rPr>
          <w:rFonts w:ascii="Times New Roman" w:hAnsi="Times New Roman" w:cs="Times New Roman"/>
          <w:color w:val="000000" w:themeColor="text1"/>
          <w:sz w:val="24"/>
          <w:szCs w:val="24"/>
        </w:rPr>
        <w:t>(Faaliyet tarihleri)</w:t>
      </w:r>
    </w:p>
    <w:p w14:paraId="57E6BF67" w14:textId="77777777" w:rsidR="001D7107" w:rsidRPr="00EC0D72" w:rsidRDefault="001D7107" w:rsidP="00EC0D7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D1C5C5A" w14:textId="77777777" w:rsidR="005A1FAD" w:rsidRPr="00EC0D72" w:rsidRDefault="005A1FAD" w:rsidP="00EC0D72">
      <w:pPr>
        <w:spacing w:after="0" w:line="360" w:lineRule="auto"/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C0D72">
        <w:rPr>
          <w:rFonts w:ascii="Times New Roman" w:hAnsi="Times New Roman" w:cs="Times New Roman"/>
          <w:b/>
          <w:bCs/>
          <w:sz w:val="24"/>
          <w:szCs w:val="24"/>
        </w:rPr>
        <w:t>Lütfen aşağıdaki ifadelere katılım düzeyinizi 1 ile 5 arasında puanlayınız</w:t>
      </w:r>
      <w:r w:rsidRPr="00EC0D7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240FCC9D" w14:textId="77777777" w:rsidR="005A1FAD" w:rsidRPr="00EC0D72" w:rsidRDefault="005A1FAD" w:rsidP="00EC0D72">
      <w:pPr>
        <w:spacing w:after="0" w:line="360" w:lineRule="auto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0D72">
        <w:rPr>
          <w:rFonts w:ascii="Times New Roman" w:hAnsi="Times New Roman" w:cs="Times New Roman"/>
          <w:color w:val="000000" w:themeColor="text1"/>
          <w:sz w:val="24"/>
          <w:szCs w:val="24"/>
        </w:rPr>
        <w:t>1: Kesinlikle Katılmıyorum</w:t>
      </w:r>
      <w:r w:rsidRPr="00EC0D7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C0D7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2: Katılmıyorum</w:t>
      </w:r>
      <w:r w:rsidRPr="00EC0D7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C0D7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3: Kararsızım </w:t>
      </w:r>
    </w:p>
    <w:p w14:paraId="0D297203" w14:textId="77777777" w:rsidR="005A1FAD" w:rsidRDefault="005A1FAD" w:rsidP="00EC0D72">
      <w:pPr>
        <w:spacing w:after="0" w:line="360" w:lineRule="auto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0D72">
        <w:rPr>
          <w:rFonts w:ascii="Times New Roman" w:hAnsi="Times New Roman" w:cs="Times New Roman"/>
          <w:color w:val="000000" w:themeColor="text1"/>
          <w:sz w:val="24"/>
          <w:szCs w:val="24"/>
        </w:rPr>
        <w:t>4: Katılıyorum</w:t>
      </w:r>
      <w:r w:rsidRPr="00EC0D7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C0D7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C0D7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5: Kesinlikle Katılıyorum</w:t>
      </w:r>
    </w:p>
    <w:p w14:paraId="09FFF385" w14:textId="77777777" w:rsidR="001D7107" w:rsidRPr="00EC0D72" w:rsidRDefault="001D7107" w:rsidP="00EC0D72">
      <w:pPr>
        <w:spacing w:after="0" w:line="360" w:lineRule="auto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7C226DF" w14:textId="080BE9F0" w:rsidR="005A1FAD" w:rsidRPr="005A1FAD" w:rsidRDefault="0099110C" w:rsidP="00EC0D7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0D72">
        <w:rPr>
          <w:rFonts w:ascii="Times New Roman" w:hAnsi="Times New Roman" w:cs="Times New Roman"/>
          <w:b/>
          <w:bCs/>
          <w:sz w:val="24"/>
          <w:szCs w:val="24"/>
        </w:rPr>
        <w:t>Bölüm 2</w:t>
      </w:r>
      <w:r w:rsidR="005A1FAD" w:rsidRPr="005A1FAD">
        <w:rPr>
          <w:rFonts w:ascii="Times New Roman" w:hAnsi="Times New Roman" w:cs="Times New Roman"/>
          <w:b/>
          <w:bCs/>
          <w:sz w:val="24"/>
          <w:szCs w:val="24"/>
        </w:rPr>
        <w:t>. İdari</w:t>
      </w:r>
      <w:r w:rsidR="00B24B41">
        <w:rPr>
          <w:rFonts w:ascii="Times New Roman" w:hAnsi="Times New Roman" w:cs="Times New Roman"/>
          <w:b/>
          <w:bCs/>
          <w:sz w:val="24"/>
          <w:szCs w:val="24"/>
        </w:rPr>
        <w:t xml:space="preserve"> ve Mali</w:t>
      </w:r>
      <w:r w:rsidR="005A1FAD" w:rsidRPr="005A1FAD">
        <w:rPr>
          <w:rFonts w:ascii="Times New Roman" w:hAnsi="Times New Roman" w:cs="Times New Roman"/>
          <w:b/>
          <w:bCs/>
          <w:sz w:val="24"/>
          <w:szCs w:val="24"/>
        </w:rPr>
        <w:t xml:space="preserve"> Süreçler</w:t>
      </w:r>
    </w:p>
    <w:p w14:paraId="7E5A0B94" w14:textId="2B4D7826" w:rsidR="005A1FAD" w:rsidRPr="00EC0D72" w:rsidRDefault="00EB59B1" w:rsidP="00EC0D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C0D72">
        <w:rPr>
          <w:rFonts w:ascii="Times New Roman" w:hAnsi="Times New Roman" w:cs="Times New Roman"/>
          <w:sz w:val="24"/>
          <w:szCs w:val="24"/>
        </w:rPr>
        <w:t xml:space="preserve">2.1. </w:t>
      </w:r>
      <w:r w:rsidR="005A1FAD" w:rsidRPr="005A1FAD">
        <w:rPr>
          <w:rFonts w:ascii="Times New Roman" w:hAnsi="Times New Roman" w:cs="Times New Roman"/>
          <w:sz w:val="24"/>
          <w:szCs w:val="24"/>
        </w:rPr>
        <w:t xml:space="preserve">Üniversitem, dönüş sonrası gerekli işlemler (katılım belgesi teslimi, raporlama vb.) hakkında yeterli ve açık bilgilendirme sağladı. </w:t>
      </w:r>
    </w:p>
    <w:p w14:paraId="71F034BC" w14:textId="77777777" w:rsidR="00CB7B83" w:rsidRPr="00EC0D72" w:rsidRDefault="00CB7B83" w:rsidP="00EC0D72">
      <w:pPr>
        <w:pStyle w:val="ListeParagraf"/>
        <w:spacing w:after="0" w:line="36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EC0D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1. (  )</w:t>
      </w:r>
      <w:r w:rsidRPr="00EC0D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 w:rsidRPr="00EC0D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>2. (  )</w:t>
      </w:r>
      <w:r w:rsidRPr="00EC0D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 w:rsidRPr="00EC0D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>3. (  )</w:t>
      </w:r>
      <w:r w:rsidRPr="00EC0D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 w:rsidRPr="00EC0D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>4. (  )</w:t>
      </w:r>
      <w:r w:rsidRPr="00EC0D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 w:rsidRPr="00EC0D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>5. (  )</w:t>
      </w:r>
    </w:p>
    <w:p w14:paraId="5F7B3369" w14:textId="33435D0D" w:rsidR="005A1FAD" w:rsidRPr="00EC0D72" w:rsidRDefault="00EB59B1" w:rsidP="00EC0D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C0D72">
        <w:rPr>
          <w:rFonts w:ascii="Times New Roman" w:hAnsi="Times New Roman" w:cs="Times New Roman"/>
          <w:sz w:val="24"/>
          <w:szCs w:val="24"/>
        </w:rPr>
        <w:t xml:space="preserve">2.2. </w:t>
      </w:r>
      <w:proofErr w:type="spellStart"/>
      <w:r w:rsidR="005A1FAD" w:rsidRPr="005A1FAD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="005A1FAD" w:rsidRPr="005A1FAD">
        <w:rPr>
          <w:rFonts w:ascii="Times New Roman" w:hAnsi="Times New Roman" w:cs="Times New Roman"/>
          <w:sz w:val="24"/>
          <w:szCs w:val="24"/>
        </w:rPr>
        <w:t xml:space="preserve"> Ofisi, dönüş sürecinde ve belgelerin </w:t>
      </w:r>
      <w:r w:rsidR="00151D97">
        <w:rPr>
          <w:rFonts w:ascii="Times New Roman" w:hAnsi="Times New Roman" w:cs="Times New Roman"/>
          <w:sz w:val="24"/>
          <w:szCs w:val="24"/>
        </w:rPr>
        <w:t>tamamlanması</w:t>
      </w:r>
      <w:r w:rsidR="005A1FAD" w:rsidRPr="005A1FAD">
        <w:rPr>
          <w:rFonts w:ascii="Times New Roman" w:hAnsi="Times New Roman" w:cs="Times New Roman"/>
          <w:sz w:val="24"/>
          <w:szCs w:val="24"/>
        </w:rPr>
        <w:t xml:space="preserve"> aşamasında</w:t>
      </w:r>
      <w:r w:rsidR="00151D97">
        <w:rPr>
          <w:rFonts w:ascii="Times New Roman" w:hAnsi="Times New Roman" w:cs="Times New Roman"/>
          <w:sz w:val="24"/>
          <w:szCs w:val="24"/>
        </w:rPr>
        <w:t xml:space="preserve"> yeterli destek sağladı.</w:t>
      </w:r>
      <w:r w:rsidR="005A1FAD" w:rsidRPr="005A1F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76CB17" w14:textId="77777777" w:rsidR="00CB7B83" w:rsidRPr="00EC0D72" w:rsidRDefault="00CB7B83" w:rsidP="00EC0D72">
      <w:pPr>
        <w:pStyle w:val="ListeParagraf"/>
        <w:spacing w:after="0" w:line="36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EC0D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1. (  )</w:t>
      </w:r>
      <w:r w:rsidRPr="00EC0D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 w:rsidRPr="00EC0D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>2. (  )</w:t>
      </w:r>
      <w:r w:rsidRPr="00EC0D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 w:rsidRPr="00EC0D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>3. (  )</w:t>
      </w:r>
      <w:r w:rsidRPr="00EC0D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 w:rsidRPr="00EC0D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>4. (  )</w:t>
      </w:r>
      <w:r w:rsidRPr="00EC0D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 w:rsidRPr="00EC0D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>5. (  )</w:t>
      </w:r>
    </w:p>
    <w:p w14:paraId="14702CB9" w14:textId="4E1405A8" w:rsidR="005A1FAD" w:rsidRPr="00EC0D72" w:rsidRDefault="00EB59B1" w:rsidP="00EC0D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C0D72">
        <w:rPr>
          <w:rFonts w:ascii="Times New Roman" w:hAnsi="Times New Roman" w:cs="Times New Roman"/>
          <w:sz w:val="24"/>
          <w:szCs w:val="24"/>
        </w:rPr>
        <w:t xml:space="preserve">2.3 </w:t>
      </w:r>
      <w:r w:rsidR="005A1FAD" w:rsidRPr="005A1FAD">
        <w:rPr>
          <w:rFonts w:ascii="Times New Roman" w:hAnsi="Times New Roman" w:cs="Times New Roman"/>
          <w:sz w:val="24"/>
          <w:szCs w:val="24"/>
        </w:rPr>
        <w:t xml:space="preserve">Hibe </w:t>
      </w:r>
      <w:r w:rsidR="00E90FC3">
        <w:rPr>
          <w:rFonts w:ascii="Times New Roman" w:hAnsi="Times New Roman" w:cs="Times New Roman"/>
          <w:sz w:val="24"/>
          <w:szCs w:val="24"/>
        </w:rPr>
        <w:t>ödeme</w:t>
      </w:r>
      <w:r w:rsidR="005A1FAD" w:rsidRPr="005A1FAD">
        <w:rPr>
          <w:rFonts w:ascii="Times New Roman" w:hAnsi="Times New Roman" w:cs="Times New Roman"/>
          <w:sz w:val="24"/>
          <w:szCs w:val="24"/>
        </w:rPr>
        <w:t xml:space="preserve"> işlemleri ve kalan hibe ödemesi</w:t>
      </w:r>
      <w:r w:rsidR="00E90FC3">
        <w:rPr>
          <w:rFonts w:ascii="Times New Roman" w:hAnsi="Times New Roman" w:cs="Times New Roman"/>
          <w:sz w:val="24"/>
          <w:szCs w:val="24"/>
        </w:rPr>
        <w:t xml:space="preserve"> (2. ödeme)</w:t>
      </w:r>
      <w:r w:rsidR="005A1FAD" w:rsidRPr="005A1FAD">
        <w:rPr>
          <w:rFonts w:ascii="Times New Roman" w:hAnsi="Times New Roman" w:cs="Times New Roman"/>
          <w:sz w:val="24"/>
          <w:szCs w:val="24"/>
        </w:rPr>
        <w:t xml:space="preserve"> süreci net bir şekilde açıklandı ve düzenli ilerledi. </w:t>
      </w:r>
    </w:p>
    <w:p w14:paraId="62A2A36B" w14:textId="77777777" w:rsidR="00CB7B83" w:rsidRDefault="00CB7B83" w:rsidP="00EC0D72">
      <w:pPr>
        <w:pStyle w:val="ListeParagraf"/>
        <w:spacing w:after="0" w:line="36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EC0D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1. (  )</w:t>
      </w:r>
      <w:r w:rsidRPr="00EC0D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 w:rsidRPr="00EC0D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>2. (  )</w:t>
      </w:r>
      <w:r w:rsidRPr="00EC0D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 w:rsidRPr="00EC0D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>3. (  )</w:t>
      </w:r>
      <w:r w:rsidRPr="00EC0D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 w:rsidRPr="00EC0D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>4. (  )</w:t>
      </w:r>
      <w:r w:rsidRPr="00EC0D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 w:rsidRPr="00EC0D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>5. (  )</w:t>
      </w:r>
    </w:p>
    <w:p w14:paraId="6B0C2822" w14:textId="77777777" w:rsidR="001D7107" w:rsidRDefault="001D7107" w:rsidP="00EC0D72">
      <w:pPr>
        <w:pStyle w:val="ListeParagraf"/>
        <w:spacing w:after="0" w:line="36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14:paraId="79FFCB4E" w14:textId="77777777" w:rsidR="001D7107" w:rsidRPr="00EC0D72" w:rsidRDefault="001D7107" w:rsidP="00EC0D72">
      <w:pPr>
        <w:pStyle w:val="ListeParagraf"/>
        <w:spacing w:after="0" w:line="36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14:paraId="2E706610" w14:textId="52FDFBE3" w:rsidR="005A1FAD" w:rsidRPr="005A1FAD" w:rsidRDefault="0099110C" w:rsidP="00EC0D7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0D72">
        <w:rPr>
          <w:rFonts w:ascii="Times New Roman" w:hAnsi="Times New Roman" w:cs="Times New Roman"/>
          <w:b/>
          <w:bCs/>
          <w:sz w:val="24"/>
          <w:szCs w:val="24"/>
        </w:rPr>
        <w:lastRenderedPageBreak/>
        <w:t>Bölüm 3</w:t>
      </w:r>
      <w:r w:rsidR="005A1FAD" w:rsidRPr="005A1FAD">
        <w:rPr>
          <w:rFonts w:ascii="Times New Roman" w:hAnsi="Times New Roman" w:cs="Times New Roman"/>
          <w:b/>
          <w:bCs/>
          <w:sz w:val="24"/>
          <w:szCs w:val="24"/>
        </w:rPr>
        <w:t>. Kurumsal Etki ve Mesleki Gelişim</w:t>
      </w:r>
    </w:p>
    <w:p w14:paraId="290837C6" w14:textId="37AC6B51" w:rsidR="005A1FAD" w:rsidRPr="00EC0D72" w:rsidRDefault="00EB59B1" w:rsidP="00EC0D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C0D72">
        <w:rPr>
          <w:rFonts w:ascii="Times New Roman" w:hAnsi="Times New Roman" w:cs="Times New Roman"/>
          <w:sz w:val="24"/>
          <w:szCs w:val="24"/>
        </w:rPr>
        <w:t xml:space="preserve">3.1. </w:t>
      </w:r>
      <w:proofErr w:type="spellStart"/>
      <w:r w:rsidR="005A1FAD" w:rsidRPr="005A1FAD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="005A1FAD" w:rsidRPr="005A1FAD">
        <w:rPr>
          <w:rFonts w:ascii="Times New Roman" w:hAnsi="Times New Roman" w:cs="Times New Roman"/>
          <w:sz w:val="24"/>
          <w:szCs w:val="24"/>
        </w:rPr>
        <w:t xml:space="preserve"> deneyimimin mesleki gelişimime ve akademik birikimime somut katkı sağladığını hissediyorum. </w:t>
      </w:r>
    </w:p>
    <w:p w14:paraId="244CB2AE" w14:textId="77777777" w:rsidR="00CB7B83" w:rsidRPr="00EC0D72" w:rsidRDefault="00CB7B83" w:rsidP="00EC0D72">
      <w:pPr>
        <w:pStyle w:val="ListeParagraf"/>
        <w:spacing w:after="0" w:line="36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EC0D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1. (  )</w:t>
      </w:r>
      <w:r w:rsidRPr="00EC0D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 w:rsidRPr="00EC0D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>2. (  )</w:t>
      </w:r>
      <w:r w:rsidRPr="00EC0D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 w:rsidRPr="00EC0D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>3. (  )</w:t>
      </w:r>
      <w:r w:rsidRPr="00EC0D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 w:rsidRPr="00EC0D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>4. (  )</w:t>
      </w:r>
      <w:r w:rsidRPr="00EC0D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 w:rsidRPr="00EC0D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>5. (  )</w:t>
      </w:r>
    </w:p>
    <w:p w14:paraId="3B50771B" w14:textId="16A71104" w:rsidR="005A1FAD" w:rsidRPr="00EC0D72" w:rsidRDefault="00EB59B1" w:rsidP="00EC0D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C0D72">
        <w:rPr>
          <w:rFonts w:ascii="Times New Roman" w:hAnsi="Times New Roman" w:cs="Times New Roman"/>
          <w:sz w:val="24"/>
          <w:szCs w:val="24"/>
        </w:rPr>
        <w:t xml:space="preserve">3.2. </w:t>
      </w:r>
      <w:r w:rsidR="005A1FAD" w:rsidRPr="005A1FAD">
        <w:rPr>
          <w:rFonts w:ascii="Times New Roman" w:hAnsi="Times New Roman" w:cs="Times New Roman"/>
          <w:sz w:val="24"/>
          <w:szCs w:val="24"/>
        </w:rPr>
        <w:t xml:space="preserve">Hareketlilik kapsamında kurulan iş birliklerinin (proje, ortak ders, ağ kurma vb.) üniversitemiz tarafından destekleneceğine inanıyorum. </w:t>
      </w:r>
    </w:p>
    <w:p w14:paraId="210BEC8A" w14:textId="77777777" w:rsidR="00CB7B83" w:rsidRPr="00EC0D72" w:rsidRDefault="00CB7B83" w:rsidP="00EC0D72">
      <w:pPr>
        <w:pStyle w:val="ListeParagraf"/>
        <w:spacing w:after="0" w:line="36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EC0D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1. (  )</w:t>
      </w:r>
      <w:r w:rsidRPr="00EC0D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 w:rsidRPr="00EC0D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>2. (  )</w:t>
      </w:r>
      <w:r w:rsidRPr="00EC0D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 w:rsidRPr="00EC0D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>3. (  )</w:t>
      </w:r>
      <w:r w:rsidRPr="00EC0D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 w:rsidRPr="00EC0D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>4. (  )</w:t>
      </w:r>
      <w:r w:rsidRPr="00EC0D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 w:rsidRPr="00EC0D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>5. (  )</w:t>
      </w:r>
    </w:p>
    <w:p w14:paraId="18F607ED" w14:textId="3DDD1E1F" w:rsidR="005A1FAD" w:rsidRPr="00EC0D72" w:rsidRDefault="00EB59B1" w:rsidP="00EC0D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C0D72">
        <w:rPr>
          <w:rFonts w:ascii="Times New Roman" w:hAnsi="Times New Roman" w:cs="Times New Roman"/>
          <w:sz w:val="24"/>
          <w:szCs w:val="24"/>
        </w:rPr>
        <w:t xml:space="preserve">3.3. </w:t>
      </w:r>
      <w:r w:rsidR="005A1FAD" w:rsidRPr="005A1FAD">
        <w:rPr>
          <w:rFonts w:ascii="Times New Roman" w:hAnsi="Times New Roman" w:cs="Times New Roman"/>
          <w:sz w:val="24"/>
          <w:szCs w:val="24"/>
        </w:rPr>
        <w:t xml:space="preserve">Dönüş sonrası edindiğim bilgi ve deneyimleri birimimdeki diğer personel ile paylaşabileceğim bir ortam/destek sağlandı. </w:t>
      </w:r>
    </w:p>
    <w:p w14:paraId="34AE12CF" w14:textId="77777777" w:rsidR="00CB7B83" w:rsidRDefault="00CB7B83" w:rsidP="00EC0D72">
      <w:pPr>
        <w:pStyle w:val="ListeParagraf"/>
        <w:spacing w:after="0" w:line="36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EC0D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1. (  )</w:t>
      </w:r>
      <w:r w:rsidRPr="00EC0D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 w:rsidRPr="00EC0D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>2. (  )</w:t>
      </w:r>
      <w:r w:rsidRPr="00EC0D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 w:rsidRPr="00EC0D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>3. (  )</w:t>
      </w:r>
      <w:r w:rsidRPr="00EC0D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 w:rsidRPr="00EC0D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>4. (  )</w:t>
      </w:r>
      <w:r w:rsidRPr="00EC0D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 w:rsidRPr="00EC0D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>5. (  )</w:t>
      </w:r>
    </w:p>
    <w:p w14:paraId="3268100E" w14:textId="77777777" w:rsidR="001D7107" w:rsidRPr="00EC0D72" w:rsidRDefault="001D7107" w:rsidP="00EC0D72">
      <w:pPr>
        <w:pStyle w:val="ListeParagraf"/>
        <w:spacing w:after="0" w:line="36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14:paraId="319ABCA8" w14:textId="3497F1D6" w:rsidR="005A1FAD" w:rsidRPr="005A1FAD" w:rsidRDefault="0099110C" w:rsidP="00EC0D7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0D72">
        <w:rPr>
          <w:rFonts w:ascii="Times New Roman" w:hAnsi="Times New Roman" w:cs="Times New Roman"/>
          <w:b/>
          <w:bCs/>
          <w:sz w:val="24"/>
          <w:szCs w:val="24"/>
        </w:rPr>
        <w:t>Bölüm 4</w:t>
      </w:r>
      <w:r w:rsidR="005A1FAD" w:rsidRPr="005A1FAD">
        <w:rPr>
          <w:rFonts w:ascii="Times New Roman" w:hAnsi="Times New Roman" w:cs="Times New Roman"/>
          <w:b/>
          <w:bCs/>
          <w:sz w:val="24"/>
          <w:szCs w:val="24"/>
        </w:rPr>
        <w:t>. Genel Memnuniyet ve Tavsiye</w:t>
      </w:r>
    </w:p>
    <w:p w14:paraId="6C199C8D" w14:textId="77777777" w:rsidR="00944299" w:rsidRPr="00EC0D72" w:rsidRDefault="00EB59B1" w:rsidP="00EC0D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C0D72">
        <w:rPr>
          <w:rFonts w:ascii="Times New Roman" w:hAnsi="Times New Roman" w:cs="Times New Roman"/>
          <w:sz w:val="24"/>
          <w:szCs w:val="24"/>
        </w:rPr>
        <w:t xml:space="preserve">4.1. </w:t>
      </w:r>
      <w:r w:rsidR="005A1FAD" w:rsidRPr="005A1FAD">
        <w:rPr>
          <w:rFonts w:ascii="Times New Roman" w:hAnsi="Times New Roman" w:cs="Times New Roman"/>
          <w:sz w:val="24"/>
          <w:szCs w:val="24"/>
        </w:rPr>
        <w:t>Genel olarak dönüş sonrası verilen idari hizmetlerden memnunum.</w:t>
      </w:r>
    </w:p>
    <w:p w14:paraId="2D97CB07" w14:textId="77777777" w:rsidR="00944299" w:rsidRPr="00EC0D72" w:rsidRDefault="00944299" w:rsidP="00EC0D72">
      <w:pPr>
        <w:pStyle w:val="ListeParagraf"/>
        <w:spacing w:after="0" w:line="36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EC0D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1. (  )</w:t>
      </w:r>
      <w:r w:rsidRPr="00EC0D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 w:rsidRPr="00EC0D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>2. (  )</w:t>
      </w:r>
      <w:r w:rsidRPr="00EC0D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 w:rsidRPr="00EC0D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>3. (  )</w:t>
      </w:r>
      <w:r w:rsidRPr="00EC0D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 w:rsidRPr="00EC0D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>4. (  )</w:t>
      </w:r>
      <w:r w:rsidRPr="00EC0D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 w:rsidRPr="00EC0D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>5. (  )</w:t>
      </w:r>
    </w:p>
    <w:p w14:paraId="0CF02BEF" w14:textId="6E4A0507" w:rsidR="005A1FAD" w:rsidRPr="00EC0D72" w:rsidRDefault="005A1FAD" w:rsidP="00EC0D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A1FAD">
        <w:rPr>
          <w:rFonts w:ascii="Times New Roman" w:hAnsi="Times New Roman" w:cs="Times New Roman"/>
          <w:sz w:val="24"/>
          <w:szCs w:val="24"/>
        </w:rPr>
        <w:t xml:space="preserve"> </w:t>
      </w:r>
      <w:r w:rsidR="00EB59B1" w:rsidRPr="00EC0D72">
        <w:rPr>
          <w:rFonts w:ascii="Times New Roman" w:hAnsi="Times New Roman" w:cs="Times New Roman"/>
          <w:sz w:val="24"/>
          <w:szCs w:val="24"/>
        </w:rPr>
        <w:t xml:space="preserve">4.2. </w:t>
      </w:r>
      <w:proofErr w:type="spellStart"/>
      <w:r w:rsidRPr="005A1FAD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Pr="005A1FAD">
        <w:rPr>
          <w:rFonts w:ascii="Times New Roman" w:hAnsi="Times New Roman" w:cs="Times New Roman"/>
          <w:sz w:val="24"/>
          <w:szCs w:val="24"/>
        </w:rPr>
        <w:t xml:space="preserve"> personel hareketliliği, kurumuma olan bağlılığımı ve </w:t>
      </w:r>
      <w:proofErr w:type="gramStart"/>
      <w:r w:rsidRPr="005A1FAD">
        <w:rPr>
          <w:rFonts w:ascii="Times New Roman" w:hAnsi="Times New Roman" w:cs="Times New Roman"/>
          <w:sz w:val="24"/>
          <w:szCs w:val="24"/>
        </w:rPr>
        <w:t>motivasyonumu</w:t>
      </w:r>
      <w:proofErr w:type="gramEnd"/>
      <w:r w:rsidRPr="005A1FAD">
        <w:rPr>
          <w:rFonts w:ascii="Times New Roman" w:hAnsi="Times New Roman" w:cs="Times New Roman"/>
          <w:sz w:val="24"/>
          <w:szCs w:val="24"/>
        </w:rPr>
        <w:t xml:space="preserve"> olumlu yönde etkiledi. </w:t>
      </w:r>
    </w:p>
    <w:p w14:paraId="1C1EF89A" w14:textId="77777777" w:rsidR="00944299" w:rsidRPr="00EC0D72" w:rsidRDefault="00944299" w:rsidP="00EC0D72">
      <w:pPr>
        <w:pStyle w:val="ListeParagraf"/>
        <w:spacing w:after="0" w:line="36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EC0D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1. (  )</w:t>
      </w:r>
      <w:r w:rsidRPr="00EC0D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 w:rsidRPr="00EC0D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>2. (  )</w:t>
      </w:r>
      <w:r w:rsidRPr="00EC0D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 w:rsidRPr="00EC0D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>3. (  )</w:t>
      </w:r>
      <w:r w:rsidRPr="00EC0D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 w:rsidRPr="00EC0D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>4. (  )</w:t>
      </w:r>
      <w:r w:rsidRPr="00EC0D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 w:rsidRPr="00EC0D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>5. (  )</w:t>
      </w:r>
    </w:p>
    <w:p w14:paraId="74D22073" w14:textId="76CC605A" w:rsidR="005A1FAD" w:rsidRPr="00EC0D72" w:rsidRDefault="00EB59B1" w:rsidP="00EC0D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C0D72">
        <w:rPr>
          <w:rFonts w:ascii="Times New Roman" w:hAnsi="Times New Roman" w:cs="Times New Roman"/>
          <w:sz w:val="24"/>
          <w:szCs w:val="24"/>
        </w:rPr>
        <w:t xml:space="preserve">4.3. </w:t>
      </w:r>
      <w:r w:rsidR="005A1FAD" w:rsidRPr="005A1FAD">
        <w:rPr>
          <w:rFonts w:ascii="Times New Roman" w:hAnsi="Times New Roman" w:cs="Times New Roman"/>
          <w:sz w:val="24"/>
          <w:szCs w:val="24"/>
        </w:rPr>
        <w:t xml:space="preserve">Üniversitemin </w:t>
      </w:r>
      <w:proofErr w:type="spellStart"/>
      <w:r w:rsidR="005A1FAD" w:rsidRPr="005A1FAD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="005A1FAD" w:rsidRPr="005A1FAD">
        <w:rPr>
          <w:rFonts w:ascii="Times New Roman" w:hAnsi="Times New Roman" w:cs="Times New Roman"/>
          <w:sz w:val="24"/>
          <w:szCs w:val="24"/>
        </w:rPr>
        <w:t xml:space="preserve"> personel uygulamalarını diğer meslektaşlarıma tavsiye ederim. </w:t>
      </w:r>
    </w:p>
    <w:p w14:paraId="4E8489A1" w14:textId="77777777" w:rsidR="00944299" w:rsidRPr="00EC0D72" w:rsidRDefault="00944299" w:rsidP="00EC0D72">
      <w:pPr>
        <w:pStyle w:val="ListeParagraf"/>
        <w:spacing w:after="0" w:line="36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EC0D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1. (  )</w:t>
      </w:r>
      <w:r w:rsidRPr="00EC0D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 w:rsidRPr="00EC0D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>2. (  )</w:t>
      </w:r>
      <w:r w:rsidRPr="00EC0D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 w:rsidRPr="00EC0D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>3. (  )</w:t>
      </w:r>
      <w:r w:rsidRPr="00EC0D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 w:rsidRPr="00EC0D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>4. (  )</w:t>
      </w:r>
      <w:r w:rsidRPr="00EC0D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 w:rsidRPr="00EC0D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>5. (  )</w:t>
      </w:r>
    </w:p>
    <w:sectPr w:rsidR="00944299" w:rsidRPr="00EC0D7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45673F" w14:textId="77777777" w:rsidR="00675D5D" w:rsidRDefault="00675D5D" w:rsidP="001D7107">
      <w:pPr>
        <w:spacing w:after="0" w:line="240" w:lineRule="auto"/>
      </w:pPr>
      <w:r>
        <w:separator/>
      </w:r>
    </w:p>
  </w:endnote>
  <w:endnote w:type="continuationSeparator" w:id="0">
    <w:p w14:paraId="50673F7D" w14:textId="77777777" w:rsidR="00675D5D" w:rsidRDefault="00675D5D" w:rsidP="001D7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9783537"/>
      <w:docPartObj>
        <w:docPartGallery w:val="Page Numbers (Bottom of Page)"/>
        <w:docPartUnique/>
      </w:docPartObj>
    </w:sdtPr>
    <w:sdtEndPr/>
    <w:sdtContent>
      <w:p w14:paraId="78D49FE9" w14:textId="4350D417" w:rsidR="001D7107" w:rsidRDefault="001D7107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52AF">
          <w:rPr>
            <w:noProof/>
          </w:rPr>
          <w:t>1</w:t>
        </w:r>
        <w:r>
          <w:fldChar w:fldCharType="end"/>
        </w:r>
      </w:p>
    </w:sdtContent>
  </w:sdt>
  <w:p w14:paraId="4074B5FE" w14:textId="77777777" w:rsidR="001D7107" w:rsidRDefault="001D710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D27D57" w14:textId="77777777" w:rsidR="00675D5D" w:rsidRDefault="00675D5D" w:rsidP="001D7107">
      <w:pPr>
        <w:spacing w:after="0" w:line="240" w:lineRule="auto"/>
      </w:pPr>
      <w:r>
        <w:separator/>
      </w:r>
    </w:p>
  </w:footnote>
  <w:footnote w:type="continuationSeparator" w:id="0">
    <w:p w14:paraId="24F69176" w14:textId="77777777" w:rsidR="00675D5D" w:rsidRDefault="00675D5D" w:rsidP="001D71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B5031"/>
    <w:multiLevelType w:val="multilevel"/>
    <w:tmpl w:val="678E3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0E3660"/>
    <w:multiLevelType w:val="multilevel"/>
    <w:tmpl w:val="5E822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01385F"/>
    <w:multiLevelType w:val="multilevel"/>
    <w:tmpl w:val="A3383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9632B5"/>
    <w:multiLevelType w:val="multilevel"/>
    <w:tmpl w:val="F4EE0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310"/>
    <w:rsid w:val="0000093B"/>
    <w:rsid w:val="00151D97"/>
    <w:rsid w:val="00165E22"/>
    <w:rsid w:val="001D7107"/>
    <w:rsid w:val="001F63B3"/>
    <w:rsid w:val="00203FFE"/>
    <w:rsid w:val="002F5310"/>
    <w:rsid w:val="003838BD"/>
    <w:rsid w:val="005A1FAD"/>
    <w:rsid w:val="00675D5D"/>
    <w:rsid w:val="00944299"/>
    <w:rsid w:val="0099110C"/>
    <w:rsid w:val="00A952AF"/>
    <w:rsid w:val="00B24B41"/>
    <w:rsid w:val="00C535CD"/>
    <w:rsid w:val="00CB7B83"/>
    <w:rsid w:val="00E90FC3"/>
    <w:rsid w:val="00EB59B1"/>
    <w:rsid w:val="00EC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9E7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F53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F53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F53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F53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F53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F53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F53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F53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F53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F53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F53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F53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F5310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F5310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F531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F531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F531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F531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F53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F5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2F53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2F53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2F53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2F531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F531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F5310"/>
    <w:rPr>
      <w:i/>
      <w:iCs/>
      <w:color w:val="2F5496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2F53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2F5310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F5310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1D71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D7107"/>
  </w:style>
  <w:style w:type="paragraph" w:styleId="Altbilgi">
    <w:name w:val="footer"/>
    <w:basedOn w:val="Normal"/>
    <w:link w:val="AltbilgiChar"/>
    <w:uiPriority w:val="99"/>
    <w:unhideWhenUsed/>
    <w:rsid w:val="001D71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D71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F53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F53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F53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F53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F53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F53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F53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F53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F53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F53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F53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F53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F5310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F5310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F531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F531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F531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F531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F53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F5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2F53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2F53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2F53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2F531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F531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F5310"/>
    <w:rPr>
      <w:i/>
      <w:iCs/>
      <w:color w:val="2F5496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2F53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2F5310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F5310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1D71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D7107"/>
  </w:style>
  <w:style w:type="paragraph" w:styleId="Altbilgi">
    <w:name w:val="footer"/>
    <w:basedOn w:val="Normal"/>
    <w:link w:val="AltbilgiChar"/>
    <w:uiPriority w:val="99"/>
    <w:unhideWhenUsed/>
    <w:rsid w:val="001D71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D7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Gaziantep Üniv. Şeyho BOZKUŞ</dc:creator>
  <cp:lastModifiedBy>USER</cp:lastModifiedBy>
  <cp:revision>2</cp:revision>
  <dcterms:created xsi:type="dcterms:W3CDTF">2026-05-04T07:30:00Z</dcterms:created>
  <dcterms:modified xsi:type="dcterms:W3CDTF">2026-05-04T07:30:00Z</dcterms:modified>
</cp:coreProperties>
</file>